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106A" w14:textId="77777777" w:rsidR="00324417" w:rsidRPr="00BF15EF" w:rsidRDefault="00324417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324417" w14:paraId="19FB9B57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F5E915D" w14:textId="77777777" w:rsidR="00324417" w:rsidRPr="0000749D" w:rsidRDefault="00324417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324417" w14:paraId="50FB79F8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832A80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025ECC" w14:textId="77777777" w:rsidR="00324417" w:rsidRPr="0000749D" w:rsidRDefault="00324417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2 mars 2026</w:t>
            </w:r>
          </w:p>
        </w:tc>
      </w:tr>
      <w:tr w:rsidR="00324417" w14:paraId="0501AC7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831255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32EA7" w14:textId="77777777" w:rsidR="00324417" w:rsidRPr="0000749D" w:rsidRDefault="00324417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7826B1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7826B1">
              <w:rPr>
                <w:rFonts w:ascii="Arial" w:hAnsi="Arial" w:cs="Arial"/>
                <w:noProof/>
                <w:sz w:val="20"/>
              </w:rPr>
              <w:t>DP 17142 26 00029</w:t>
            </w:r>
          </w:p>
        </w:tc>
      </w:tr>
      <w:tr w:rsidR="00324417" w14:paraId="1848878D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20502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C6E4E8" w14:textId="77777777" w:rsidR="00324417" w:rsidRPr="0000749D" w:rsidRDefault="00324417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7826B1">
              <w:rPr>
                <w:rFonts w:ascii="Arial" w:hAnsi="Arial" w:cs="Arial"/>
                <w:noProof/>
                <w:sz w:val="20"/>
              </w:rPr>
              <w:t>Sylvie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7826B1">
              <w:rPr>
                <w:rFonts w:ascii="Arial" w:hAnsi="Arial" w:cs="Arial"/>
                <w:noProof/>
                <w:sz w:val="20"/>
              </w:rPr>
              <w:t>GORON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324417" w14:paraId="09D4B217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84FC06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536D0" w14:textId="77777777" w:rsidR="00324417" w:rsidRPr="0000749D" w:rsidRDefault="00324417" w:rsidP="00BF15EF">
            <w:pPr>
              <w:rPr>
                <w:rFonts w:ascii="Arial" w:hAnsi="Arial" w:cs="Arial"/>
                <w:sz w:val="20"/>
              </w:rPr>
            </w:pPr>
            <w:r w:rsidRPr="007826B1">
              <w:rPr>
                <w:rFonts w:ascii="Arial" w:hAnsi="Arial" w:cs="Arial"/>
                <w:noProof/>
                <w:sz w:val="20"/>
              </w:rPr>
              <w:t>9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7826B1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7826B1">
              <w:rPr>
                <w:rFonts w:ascii="Arial" w:hAnsi="Arial" w:cs="Arial"/>
                <w:noProof/>
                <w:sz w:val="20"/>
              </w:rPr>
              <w:t>MARC CHAGALL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324417" w14:paraId="2F4F4C5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0DEBE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2DF650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7826B1">
              <w:rPr>
                <w:rFonts w:ascii="Arial" w:hAnsi="Arial" w:cs="Arial"/>
                <w:noProof/>
                <w:sz w:val="20"/>
              </w:rPr>
              <w:t xml:space="preserve">Changement destination garage et modification façade </w:t>
            </w:r>
          </w:p>
        </w:tc>
      </w:tr>
      <w:tr w:rsidR="00324417" w14:paraId="1AC0CB95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310B1D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841906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</w:p>
        </w:tc>
      </w:tr>
      <w:tr w:rsidR="00324417" w14:paraId="31ECD33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C2C8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6093" w14:textId="77777777" w:rsidR="00324417" w:rsidRPr="0000749D" w:rsidRDefault="00324417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701A3B" w14:textId="77777777" w:rsidR="00324417" w:rsidRDefault="00324417" w:rsidP="00AE1AC7">
      <w:pPr>
        <w:jc w:val="right"/>
        <w:rPr>
          <w:rFonts w:ascii="Arial" w:hAnsi="Arial" w:cs="Arial"/>
          <w:sz w:val="20"/>
        </w:rPr>
        <w:sectPr w:rsidR="00324417" w:rsidSect="00324417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18AB3230" w14:textId="77777777" w:rsidR="00324417" w:rsidRPr="00BF15EF" w:rsidRDefault="00324417" w:rsidP="00AE1AC7">
      <w:pPr>
        <w:jc w:val="right"/>
        <w:rPr>
          <w:rFonts w:ascii="Arial" w:hAnsi="Arial" w:cs="Arial"/>
          <w:sz w:val="20"/>
        </w:rPr>
      </w:pPr>
    </w:p>
    <w:sectPr w:rsidR="00324417" w:rsidRPr="00BF15EF" w:rsidSect="00324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7C22" w14:textId="77777777" w:rsidR="007D25E1" w:rsidRDefault="007D25E1" w:rsidP="001C6A19">
      <w:pPr>
        <w:spacing w:before="0"/>
      </w:pPr>
      <w:r>
        <w:separator/>
      </w:r>
    </w:p>
  </w:endnote>
  <w:endnote w:type="continuationSeparator" w:id="0">
    <w:p w14:paraId="0CFB6E71" w14:textId="77777777" w:rsidR="007D25E1" w:rsidRDefault="007D25E1" w:rsidP="001C6A1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256F" w14:textId="77777777" w:rsidR="001C6A19" w:rsidRDefault="001C6A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6EE4" w14:textId="77777777" w:rsidR="001C6A19" w:rsidRDefault="001C6A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F77D" w14:textId="77777777" w:rsidR="001C6A19" w:rsidRDefault="001C6A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59159" w14:textId="77777777" w:rsidR="007D25E1" w:rsidRDefault="007D25E1" w:rsidP="001C6A19">
      <w:pPr>
        <w:spacing w:before="0"/>
      </w:pPr>
      <w:r>
        <w:separator/>
      </w:r>
    </w:p>
  </w:footnote>
  <w:footnote w:type="continuationSeparator" w:id="0">
    <w:p w14:paraId="2B3E007B" w14:textId="77777777" w:rsidR="007D25E1" w:rsidRDefault="007D25E1" w:rsidP="001C6A1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67D5" w14:textId="77777777" w:rsidR="001C6A19" w:rsidRDefault="001C6A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FF1A" w14:textId="77777777" w:rsidR="001C6A19" w:rsidRDefault="001C6A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3649" w14:textId="77777777" w:rsidR="001C6A19" w:rsidRDefault="001C6A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C6A19"/>
    <w:rsid w:val="001E60EC"/>
    <w:rsid w:val="0023013F"/>
    <w:rsid w:val="0024570E"/>
    <w:rsid w:val="00324417"/>
    <w:rsid w:val="00683F1E"/>
    <w:rsid w:val="006C2A88"/>
    <w:rsid w:val="006F17D4"/>
    <w:rsid w:val="00797AD9"/>
    <w:rsid w:val="007D25E1"/>
    <w:rsid w:val="00844587"/>
    <w:rsid w:val="008F4E62"/>
    <w:rsid w:val="00AE1AC7"/>
    <w:rsid w:val="00B55EB2"/>
    <w:rsid w:val="00BB1CB0"/>
    <w:rsid w:val="00BE195F"/>
    <w:rsid w:val="00BF15EF"/>
    <w:rsid w:val="00CE60B9"/>
    <w:rsid w:val="00E01763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37942"/>
  <w15:chartTrackingRefBased/>
  <w15:docId w15:val="{C6FE4051-832D-4F57-AF3B-16EB1952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2026-03-02T16:10:00Z</dcterms:created>
  <dcterms:modified xsi:type="dcterms:W3CDTF">2026-03-02T16:10:00Z</dcterms:modified>
</cp:coreProperties>
</file>